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66051" w14:textId="55E44EE2" w:rsidR="00363252" w:rsidRDefault="00363252" w:rsidP="003632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ş</w:t>
      </w:r>
      <w:r>
        <w:rPr>
          <w:b/>
          <w:bCs/>
          <w:sz w:val="22"/>
          <w:szCs w:val="22"/>
        </w:rPr>
        <w:t>ağıdaki cümlelerin ba</w:t>
      </w:r>
      <w:r>
        <w:rPr>
          <w:b/>
          <w:bCs/>
          <w:sz w:val="22"/>
          <w:szCs w:val="22"/>
        </w:rPr>
        <w:t>ş</w:t>
      </w:r>
      <w:r>
        <w:rPr>
          <w:b/>
          <w:bCs/>
          <w:sz w:val="22"/>
          <w:szCs w:val="22"/>
        </w:rPr>
        <w:t>ında bo</w:t>
      </w:r>
      <w:r>
        <w:rPr>
          <w:b/>
          <w:bCs/>
          <w:sz w:val="22"/>
          <w:szCs w:val="22"/>
        </w:rPr>
        <w:t>ş</w:t>
      </w:r>
      <w:r>
        <w:rPr>
          <w:b/>
          <w:bCs/>
          <w:sz w:val="22"/>
          <w:szCs w:val="22"/>
        </w:rPr>
        <w:t xml:space="preserve"> bırakılan parantezlere, cümlelerde verilen bilgiler doğru ise D, yanlı</w:t>
      </w:r>
      <w:r>
        <w:rPr>
          <w:b/>
          <w:bCs/>
          <w:sz w:val="22"/>
          <w:szCs w:val="22"/>
        </w:rPr>
        <w:t>ş</w:t>
      </w:r>
      <w:r>
        <w:rPr>
          <w:b/>
          <w:bCs/>
          <w:sz w:val="22"/>
          <w:szCs w:val="22"/>
        </w:rPr>
        <w:t xml:space="preserve"> ise Y yazınız. </w:t>
      </w:r>
    </w:p>
    <w:p w14:paraId="20D33BB7" w14:textId="77777777" w:rsidR="00363252" w:rsidRDefault="00363252" w:rsidP="00FE32E4">
      <w:pPr>
        <w:pStyle w:val="Default"/>
        <w:spacing w:line="276" w:lineRule="auto"/>
        <w:rPr>
          <w:sz w:val="22"/>
          <w:szCs w:val="22"/>
        </w:rPr>
      </w:pPr>
    </w:p>
    <w:p w14:paraId="7A39F0BE" w14:textId="297201AD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 xml:space="preserve"> </w:t>
      </w:r>
      <w:r w:rsidR="00FE32E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) Rahat klavye kullanabilmek için ayak </w:t>
      </w:r>
      <w:proofErr w:type="gramStart"/>
      <w:r>
        <w:rPr>
          <w:sz w:val="22"/>
          <w:szCs w:val="22"/>
        </w:rPr>
        <w:t>ayak üstüne</w:t>
      </w:r>
      <w:proofErr w:type="gramEnd"/>
      <w:r>
        <w:rPr>
          <w:sz w:val="22"/>
          <w:szCs w:val="22"/>
        </w:rPr>
        <w:t xml:space="preserve"> atılabilir. </w:t>
      </w:r>
    </w:p>
    <w:p w14:paraId="1BD5A9C1" w14:textId="0A66EBD5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r w:rsidR="00FE32E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) Temel sıraya parmaklarımızı yerle</w:t>
      </w:r>
      <w:r>
        <w:rPr>
          <w:sz w:val="22"/>
          <w:szCs w:val="22"/>
        </w:rPr>
        <w:t>ş</w:t>
      </w:r>
      <w:r>
        <w:rPr>
          <w:sz w:val="22"/>
          <w:szCs w:val="22"/>
        </w:rPr>
        <w:t>tirirken önce bakarak daha sonra da bakmadan yerle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tiriniz. </w:t>
      </w:r>
    </w:p>
    <w:p w14:paraId="6EDE06D6" w14:textId="234E357E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bCs/>
          <w:sz w:val="22"/>
          <w:szCs w:val="22"/>
        </w:rPr>
        <w:t xml:space="preserve"> </w:t>
      </w:r>
      <w:r w:rsidR="00FE32E4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) Bir süre çalı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tıktan sonra parmaklarınızı ve gözlerinizi dinlendiriniz. </w:t>
      </w:r>
    </w:p>
    <w:p w14:paraId="56B922A5" w14:textId="399BA679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FE32E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) Üst sıra tu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larına uzanırken parmakların bükük olmasına gerek yoktur. </w:t>
      </w:r>
    </w:p>
    <w:p w14:paraId="17730B28" w14:textId="252939D0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="00FE32E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) Alt sıra tu</w:t>
      </w:r>
      <w:r>
        <w:rPr>
          <w:sz w:val="22"/>
          <w:szCs w:val="22"/>
        </w:rPr>
        <w:t>ş</w:t>
      </w:r>
      <w:r>
        <w:rPr>
          <w:sz w:val="22"/>
          <w:szCs w:val="22"/>
        </w:rPr>
        <w:t>larına vuru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 yaparken kollarınız yana açılabilir. </w:t>
      </w:r>
    </w:p>
    <w:p w14:paraId="337FB0A2" w14:textId="30220BBE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6.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FE32E4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) Avuç içini veya bileklerinizi masaya dayayabilirsiniz. </w:t>
      </w:r>
    </w:p>
    <w:p w14:paraId="44A80C0C" w14:textId="1BA8A72C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7.</w:t>
      </w:r>
      <w:r w:rsidR="00FE32E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) Rakam tu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larına vururken parmaklarımız bükük olmalıdır. </w:t>
      </w:r>
    </w:p>
    <w:p w14:paraId="7DE2EFFD" w14:textId="4393E443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="00FE32E4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) 6, 7, 8, 9, 0 rakamlarına sağ el parmakları ile vurulur. </w:t>
      </w:r>
    </w:p>
    <w:p w14:paraId="061DAFA1" w14:textId="54D32734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 w:rsidR="00FE32E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) 1, 2, 3, 4, 5 rakamlarına sol el parmakları ile vurulur. </w:t>
      </w:r>
    </w:p>
    <w:p w14:paraId="3BE76A90" w14:textId="41F28D52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) Aralık çubuğuna sağ el </w:t>
      </w:r>
      <w:proofErr w:type="gramStart"/>
      <w:r>
        <w:rPr>
          <w:sz w:val="22"/>
          <w:szCs w:val="22"/>
        </w:rPr>
        <w:t>ba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 parmakla</w:t>
      </w:r>
      <w:proofErr w:type="gramEnd"/>
      <w:r>
        <w:rPr>
          <w:sz w:val="22"/>
          <w:szCs w:val="22"/>
        </w:rPr>
        <w:t xml:space="preserve"> vurulur. </w:t>
      </w:r>
    </w:p>
    <w:p w14:paraId="37EFDD32" w14:textId="11246493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11. 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) Y ve ġ tu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larına vururken diğer parmaklar yukarı kalkmamalıdır. </w:t>
      </w:r>
    </w:p>
    <w:p w14:paraId="08059A90" w14:textId="3C331074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 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) F ve J tu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larına sol elin küçük parmağı ile vurulur. </w:t>
      </w:r>
    </w:p>
    <w:p w14:paraId="5A074028" w14:textId="0E0AFCB3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13. </w:t>
      </w:r>
      <w:r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) N ve B tu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larına sağ elin orta parmağı ile vurulur. </w:t>
      </w:r>
    </w:p>
    <w:p w14:paraId="6335210F" w14:textId="568D083D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14. </w:t>
      </w:r>
      <w:r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) Temel sıra tu</w:t>
      </w:r>
      <w:r>
        <w:rPr>
          <w:sz w:val="22"/>
          <w:szCs w:val="22"/>
        </w:rPr>
        <w:t>ş</w:t>
      </w:r>
      <w:r>
        <w:rPr>
          <w:sz w:val="22"/>
          <w:szCs w:val="22"/>
        </w:rPr>
        <w:t>ları u, i, e, a ve k, m, l, Ģ tu</w:t>
      </w:r>
      <w:r>
        <w:rPr>
          <w:sz w:val="22"/>
          <w:szCs w:val="22"/>
        </w:rPr>
        <w:t>ş</w:t>
      </w:r>
      <w:r>
        <w:rPr>
          <w:sz w:val="22"/>
          <w:szCs w:val="22"/>
        </w:rPr>
        <w:t>larından olu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ur. </w:t>
      </w:r>
    </w:p>
    <w:p w14:paraId="3A353E88" w14:textId="77777777" w:rsidR="00363252" w:rsidRDefault="00363252" w:rsidP="00FE32E4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15. </w:t>
      </w:r>
      <w:r>
        <w:rPr>
          <w:sz w:val="22"/>
          <w:szCs w:val="22"/>
        </w:rPr>
        <w:t xml:space="preserve">(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) Her yazma i</w:t>
      </w:r>
      <w:r>
        <w:rPr>
          <w:sz w:val="22"/>
          <w:szCs w:val="22"/>
        </w:rPr>
        <w:t>ş</w:t>
      </w:r>
      <w:r>
        <w:rPr>
          <w:sz w:val="22"/>
          <w:szCs w:val="22"/>
        </w:rPr>
        <w:t>leminden sonra yanlı</w:t>
      </w:r>
      <w:r>
        <w:rPr>
          <w:sz w:val="22"/>
          <w:szCs w:val="22"/>
        </w:rPr>
        <w:t>ş</w:t>
      </w:r>
      <w:r>
        <w:rPr>
          <w:sz w:val="22"/>
          <w:szCs w:val="22"/>
        </w:rPr>
        <w:t>larınızı kontrol etmelisiniz.</w:t>
      </w:r>
    </w:p>
    <w:p w14:paraId="7EF8F7F4" w14:textId="77777777" w:rsidR="00363252" w:rsidRDefault="00363252" w:rsidP="00363252">
      <w:pPr>
        <w:pStyle w:val="Default"/>
        <w:rPr>
          <w:sz w:val="22"/>
          <w:szCs w:val="22"/>
        </w:rPr>
      </w:pPr>
    </w:p>
    <w:p w14:paraId="5A826E9C" w14:textId="79336580" w:rsidR="00363252" w:rsidRDefault="00363252" w:rsidP="0036325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>ş</w:t>
      </w:r>
      <w:r>
        <w:rPr>
          <w:b/>
          <w:bCs/>
          <w:sz w:val="22"/>
          <w:szCs w:val="22"/>
        </w:rPr>
        <w:t>ağıdaki soruları dikkatlice okuyarak doğru seçeneği i</w:t>
      </w:r>
      <w:r>
        <w:rPr>
          <w:b/>
          <w:bCs/>
          <w:sz w:val="22"/>
          <w:szCs w:val="22"/>
        </w:rPr>
        <w:t>ş</w:t>
      </w:r>
      <w:r>
        <w:rPr>
          <w:b/>
          <w:bCs/>
          <w:sz w:val="22"/>
          <w:szCs w:val="22"/>
        </w:rPr>
        <w:t xml:space="preserve">aretleyiniz. </w:t>
      </w:r>
    </w:p>
    <w:p w14:paraId="69EB3AC1" w14:textId="77777777" w:rsidR="00FE32E4" w:rsidRDefault="00FE32E4" w:rsidP="00363252">
      <w:pPr>
        <w:pStyle w:val="Default"/>
        <w:rPr>
          <w:sz w:val="22"/>
          <w:szCs w:val="22"/>
        </w:rPr>
      </w:pPr>
    </w:p>
    <w:p w14:paraId="58DA4005" w14:textId="679027D2" w:rsidR="00363252" w:rsidRDefault="00363252" w:rsidP="00363252">
      <w:pPr>
        <w:pStyle w:val="Default"/>
        <w:spacing w:after="21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FE32E4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Klavyede </w:t>
      </w:r>
      <w:proofErr w:type="spellStart"/>
      <w:r>
        <w:rPr>
          <w:sz w:val="22"/>
          <w:szCs w:val="22"/>
        </w:rPr>
        <w:t>shift</w:t>
      </w:r>
      <w:proofErr w:type="spellEnd"/>
      <w:r>
        <w:rPr>
          <w:sz w:val="22"/>
          <w:szCs w:val="22"/>
        </w:rPr>
        <w:t xml:space="preserve"> tu</w:t>
      </w:r>
      <w:r>
        <w:rPr>
          <w:sz w:val="22"/>
          <w:szCs w:val="22"/>
        </w:rPr>
        <w:t>ş</w:t>
      </w:r>
      <w:r>
        <w:rPr>
          <w:sz w:val="22"/>
          <w:szCs w:val="22"/>
        </w:rPr>
        <w:t>u ne i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e yarar? </w:t>
      </w:r>
    </w:p>
    <w:p w14:paraId="47D6E87E" w14:textId="77777777" w:rsidR="00363252" w:rsidRDefault="00363252" w:rsidP="0036325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A) Büyük harf yazmaya yarar. </w:t>
      </w:r>
    </w:p>
    <w:p w14:paraId="1AA1FA19" w14:textId="2F5B289C" w:rsidR="00363252" w:rsidRDefault="00363252" w:rsidP="00363252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B) Büyük harf ve tu</w:t>
      </w:r>
      <w:r>
        <w:rPr>
          <w:sz w:val="22"/>
          <w:szCs w:val="22"/>
        </w:rPr>
        <w:t>ş</w:t>
      </w:r>
      <w:r>
        <w:rPr>
          <w:sz w:val="22"/>
          <w:szCs w:val="22"/>
        </w:rPr>
        <w:t xml:space="preserve">ların üzerindeki ikinci </w:t>
      </w:r>
      <w:r w:rsidR="00FE32E4">
        <w:rPr>
          <w:sz w:val="22"/>
          <w:szCs w:val="22"/>
        </w:rPr>
        <w:t>karakterleri</w:t>
      </w:r>
      <w:r>
        <w:rPr>
          <w:sz w:val="22"/>
          <w:szCs w:val="22"/>
        </w:rPr>
        <w:t xml:space="preserve"> yazmaya yarar. </w:t>
      </w:r>
    </w:p>
    <w:p w14:paraId="53046021" w14:textId="29A6FCC8" w:rsidR="00363252" w:rsidRDefault="00363252" w:rsidP="00FE32E4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C) Silme i</w:t>
      </w:r>
      <w:r w:rsidR="00FE32E4">
        <w:rPr>
          <w:sz w:val="22"/>
          <w:szCs w:val="22"/>
        </w:rPr>
        <w:t>ş</w:t>
      </w:r>
      <w:r>
        <w:rPr>
          <w:sz w:val="22"/>
          <w:szCs w:val="22"/>
        </w:rPr>
        <w:t xml:space="preserve">lemi yapar. </w:t>
      </w:r>
    </w:p>
    <w:p w14:paraId="69E8C407" w14:textId="544FC7D3" w:rsidR="00363252" w:rsidRDefault="00363252" w:rsidP="00FE32E4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D) Sağa ilerleme i</w:t>
      </w:r>
      <w:r w:rsidR="00FE32E4">
        <w:rPr>
          <w:sz w:val="22"/>
          <w:szCs w:val="22"/>
        </w:rPr>
        <w:t>ş</w:t>
      </w:r>
      <w:r>
        <w:rPr>
          <w:sz w:val="22"/>
          <w:szCs w:val="22"/>
        </w:rPr>
        <w:t xml:space="preserve">lemi yapar. </w:t>
      </w:r>
    </w:p>
    <w:p w14:paraId="21B52BEB" w14:textId="77777777" w:rsidR="00363252" w:rsidRDefault="00363252" w:rsidP="003632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E) Hiçbiri </w:t>
      </w:r>
    </w:p>
    <w:p w14:paraId="3E629503" w14:textId="77777777" w:rsidR="00363252" w:rsidRDefault="00363252" w:rsidP="00363252">
      <w:pPr>
        <w:pStyle w:val="Default"/>
        <w:rPr>
          <w:sz w:val="22"/>
          <w:szCs w:val="22"/>
        </w:rPr>
      </w:pPr>
    </w:p>
    <w:p w14:paraId="66FB683B" w14:textId="66E7BEE3" w:rsidR="00363252" w:rsidRDefault="00FE32E4" w:rsidP="00FE32E4">
      <w:pPr>
        <w:pStyle w:val="Default"/>
        <w:spacing w:after="21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17</w:t>
      </w:r>
      <w:r w:rsidR="00363252">
        <w:rPr>
          <w:b/>
          <w:bCs/>
          <w:sz w:val="22"/>
          <w:szCs w:val="22"/>
        </w:rPr>
        <w:t xml:space="preserve">. </w:t>
      </w:r>
      <w:r w:rsidR="00363252">
        <w:rPr>
          <w:sz w:val="22"/>
          <w:szCs w:val="22"/>
        </w:rPr>
        <w:t>Nokta tu</w:t>
      </w:r>
      <w:r>
        <w:rPr>
          <w:sz w:val="22"/>
          <w:szCs w:val="22"/>
        </w:rPr>
        <w:t>ş</w:t>
      </w:r>
      <w:r w:rsidR="00363252">
        <w:rPr>
          <w:sz w:val="22"/>
          <w:szCs w:val="22"/>
        </w:rPr>
        <w:t xml:space="preserve">u hangi parmakla yazılır? </w:t>
      </w:r>
    </w:p>
    <w:p w14:paraId="3F11230D" w14:textId="5B6F4338" w:rsidR="00363252" w:rsidRDefault="00363252" w:rsidP="00FE32E4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A) Sağ el serç</w:t>
      </w:r>
      <w:r w:rsidR="00FE32E4">
        <w:rPr>
          <w:sz w:val="22"/>
          <w:szCs w:val="22"/>
        </w:rPr>
        <w:t xml:space="preserve">e parmak  </w:t>
      </w:r>
      <w:r w:rsidR="00FE32E4">
        <w:rPr>
          <w:sz w:val="22"/>
          <w:szCs w:val="22"/>
        </w:rPr>
        <w:tab/>
      </w:r>
      <w:r>
        <w:rPr>
          <w:sz w:val="22"/>
          <w:szCs w:val="22"/>
        </w:rPr>
        <w:t xml:space="preserve">B) Sağ el yüzük parmak </w:t>
      </w:r>
    </w:p>
    <w:p w14:paraId="69D3DFF5" w14:textId="62400872" w:rsidR="00363252" w:rsidRDefault="00363252" w:rsidP="00FE32E4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C) Sağ</w:t>
      </w:r>
      <w:r w:rsidR="00FE32E4">
        <w:rPr>
          <w:sz w:val="22"/>
          <w:szCs w:val="22"/>
        </w:rPr>
        <w:t xml:space="preserve"> el orta parmak </w:t>
      </w:r>
      <w:r w:rsidR="00FE32E4">
        <w:rPr>
          <w:sz w:val="22"/>
          <w:szCs w:val="22"/>
        </w:rPr>
        <w:tab/>
      </w:r>
      <w:r w:rsidR="00FE32E4">
        <w:rPr>
          <w:sz w:val="22"/>
          <w:szCs w:val="22"/>
        </w:rPr>
        <w:tab/>
      </w:r>
      <w:r>
        <w:rPr>
          <w:sz w:val="22"/>
          <w:szCs w:val="22"/>
        </w:rPr>
        <w:t xml:space="preserve">D) Sol el yüzük parmak </w:t>
      </w:r>
    </w:p>
    <w:p w14:paraId="0043A575" w14:textId="69328061" w:rsidR="00363252" w:rsidRDefault="00363252" w:rsidP="00FE32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E) Sol el ba</w:t>
      </w:r>
      <w:r w:rsidR="00FE32E4">
        <w:rPr>
          <w:sz w:val="22"/>
          <w:szCs w:val="22"/>
        </w:rPr>
        <w:t>ş</w:t>
      </w:r>
      <w:r>
        <w:rPr>
          <w:sz w:val="22"/>
          <w:szCs w:val="22"/>
        </w:rPr>
        <w:t xml:space="preserve">parmakla </w:t>
      </w:r>
    </w:p>
    <w:p w14:paraId="3E2F18C0" w14:textId="77777777" w:rsidR="00363252" w:rsidRDefault="00363252" w:rsidP="00363252">
      <w:pPr>
        <w:pStyle w:val="Default"/>
        <w:rPr>
          <w:sz w:val="22"/>
          <w:szCs w:val="22"/>
        </w:rPr>
      </w:pPr>
    </w:p>
    <w:p w14:paraId="4D90FAD8" w14:textId="77777777" w:rsidR="00FE32E4" w:rsidRDefault="00FE32E4" w:rsidP="00363252">
      <w:pPr>
        <w:pStyle w:val="Default"/>
        <w:rPr>
          <w:sz w:val="22"/>
          <w:szCs w:val="22"/>
        </w:rPr>
      </w:pPr>
    </w:p>
    <w:p w14:paraId="2FD54DC7" w14:textId="09BED04C" w:rsidR="00363252" w:rsidRDefault="00FE32E4" w:rsidP="00FE32E4">
      <w:pPr>
        <w:pStyle w:val="Default"/>
        <w:spacing w:after="21"/>
        <w:rPr>
          <w:sz w:val="22"/>
          <w:szCs w:val="22"/>
        </w:rPr>
      </w:pPr>
      <w:r>
        <w:rPr>
          <w:b/>
          <w:bCs/>
          <w:sz w:val="22"/>
          <w:szCs w:val="22"/>
        </w:rPr>
        <w:t>18</w:t>
      </w:r>
      <w:r w:rsidR="00363252">
        <w:rPr>
          <w:b/>
          <w:bCs/>
          <w:sz w:val="22"/>
          <w:szCs w:val="22"/>
        </w:rPr>
        <w:t xml:space="preserve">. </w:t>
      </w:r>
      <w:r w:rsidR="00363252">
        <w:rPr>
          <w:sz w:val="22"/>
          <w:szCs w:val="22"/>
        </w:rPr>
        <w:t>(:) tu</w:t>
      </w:r>
      <w:r>
        <w:rPr>
          <w:sz w:val="22"/>
          <w:szCs w:val="22"/>
        </w:rPr>
        <w:t>ş</w:t>
      </w:r>
      <w:r w:rsidR="00363252">
        <w:rPr>
          <w:sz w:val="22"/>
          <w:szCs w:val="22"/>
        </w:rPr>
        <w:t xml:space="preserve">una hangi parmakla basılır? </w:t>
      </w:r>
    </w:p>
    <w:p w14:paraId="46C984ED" w14:textId="17580830" w:rsidR="00363252" w:rsidRDefault="00363252" w:rsidP="00FE32E4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A) Sağ el küçü</w:t>
      </w:r>
      <w:r w:rsidR="00FE32E4">
        <w:rPr>
          <w:sz w:val="22"/>
          <w:szCs w:val="22"/>
        </w:rPr>
        <w:t xml:space="preserve">k parmak </w:t>
      </w:r>
      <w:r w:rsidR="00FE32E4">
        <w:rPr>
          <w:sz w:val="22"/>
          <w:szCs w:val="22"/>
        </w:rPr>
        <w:tab/>
      </w:r>
      <w:r>
        <w:rPr>
          <w:sz w:val="22"/>
          <w:szCs w:val="22"/>
        </w:rPr>
        <w:t xml:space="preserve">B) Sağ el yüzük parmak </w:t>
      </w:r>
    </w:p>
    <w:p w14:paraId="7F0C8390" w14:textId="6E2266F5" w:rsidR="00363252" w:rsidRDefault="00363252" w:rsidP="00FE32E4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C) Sol el küçü</w:t>
      </w:r>
      <w:r w:rsidR="00FE32E4">
        <w:rPr>
          <w:sz w:val="22"/>
          <w:szCs w:val="22"/>
        </w:rPr>
        <w:t xml:space="preserve">k parmak </w:t>
      </w:r>
      <w:r w:rsidR="00FE32E4">
        <w:rPr>
          <w:sz w:val="22"/>
          <w:szCs w:val="22"/>
        </w:rPr>
        <w:tab/>
      </w:r>
      <w:r>
        <w:rPr>
          <w:sz w:val="22"/>
          <w:szCs w:val="22"/>
        </w:rPr>
        <w:t xml:space="preserve">D) Sağ el serçe parmak. </w:t>
      </w:r>
    </w:p>
    <w:p w14:paraId="1E2039E7" w14:textId="77777777" w:rsidR="00363252" w:rsidRDefault="00363252" w:rsidP="003632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E) Hiçbiri </w:t>
      </w:r>
    </w:p>
    <w:p w14:paraId="555A1FDE" w14:textId="77777777" w:rsidR="00363252" w:rsidRDefault="00363252" w:rsidP="00363252">
      <w:pPr>
        <w:pStyle w:val="Default"/>
        <w:rPr>
          <w:sz w:val="22"/>
          <w:szCs w:val="22"/>
        </w:rPr>
      </w:pPr>
    </w:p>
    <w:p w14:paraId="7D857664" w14:textId="22E18A3D" w:rsidR="00363252" w:rsidRDefault="00FE32E4" w:rsidP="00FE32E4">
      <w:pPr>
        <w:pStyle w:val="Default"/>
        <w:spacing w:after="21"/>
        <w:rPr>
          <w:sz w:val="22"/>
          <w:szCs w:val="22"/>
        </w:rPr>
      </w:pPr>
      <w:r>
        <w:rPr>
          <w:b/>
          <w:bCs/>
          <w:sz w:val="22"/>
          <w:szCs w:val="22"/>
        </w:rPr>
        <w:t>19</w:t>
      </w:r>
      <w:r w:rsidR="00363252">
        <w:rPr>
          <w:b/>
          <w:bCs/>
          <w:sz w:val="22"/>
          <w:szCs w:val="22"/>
        </w:rPr>
        <w:t xml:space="preserve">. </w:t>
      </w:r>
      <w:r w:rsidR="00363252">
        <w:rPr>
          <w:sz w:val="22"/>
          <w:szCs w:val="22"/>
        </w:rPr>
        <w:t>(!) tu</w:t>
      </w:r>
      <w:r>
        <w:rPr>
          <w:sz w:val="22"/>
          <w:szCs w:val="22"/>
        </w:rPr>
        <w:t>ş</w:t>
      </w:r>
      <w:r w:rsidR="00363252">
        <w:rPr>
          <w:sz w:val="22"/>
          <w:szCs w:val="22"/>
        </w:rPr>
        <w:t xml:space="preserve">una hangi parmakla vurulur? </w:t>
      </w:r>
    </w:p>
    <w:p w14:paraId="3887C897" w14:textId="40084D1B" w:rsidR="00363252" w:rsidRDefault="00363252" w:rsidP="00FE32E4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A) Sağ el küçü</w:t>
      </w:r>
      <w:r w:rsidR="00FE32E4">
        <w:rPr>
          <w:sz w:val="22"/>
          <w:szCs w:val="22"/>
        </w:rPr>
        <w:t xml:space="preserve">k parmak </w:t>
      </w:r>
      <w:r w:rsidR="00FE32E4">
        <w:rPr>
          <w:sz w:val="22"/>
          <w:szCs w:val="22"/>
        </w:rPr>
        <w:tab/>
      </w:r>
      <w:r>
        <w:rPr>
          <w:sz w:val="22"/>
          <w:szCs w:val="22"/>
        </w:rPr>
        <w:t xml:space="preserve">B) Sağ el yüzük parmak </w:t>
      </w:r>
    </w:p>
    <w:p w14:paraId="12235298" w14:textId="1B4890F9" w:rsidR="00363252" w:rsidRDefault="00363252" w:rsidP="00FE32E4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>C) Sağ</w:t>
      </w:r>
      <w:r w:rsidR="00FE32E4">
        <w:rPr>
          <w:sz w:val="22"/>
          <w:szCs w:val="22"/>
        </w:rPr>
        <w:t xml:space="preserve"> el orta parmak </w:t>
      </w:r>
      <w:r w:rsidR="00FE32E4">
        <w:rPr>
          <w:sz w:val="22"/>
          <w:szCs w:val="22"/>
        </w:rPr>
        <w:tab/>
      </w:r>
      <w:r w:rsidR="00FE32E4">
        <w:rPr>
          <w:sz w:val="22"/>
          <w:szCs w:val="22"/>
        </w:rPr>
        <w:tab/>
      </w:r>
      <w:r>
        <w:rPr>
          <w:sz w:val="22"/>
          <w:szCs w:val="22"/>
        </w:rPr>
        <w:t xml:space="preserve">D) Sağ el küçük parmak </w:t>
      </w:r>
    </w:p>
    <w:p w14:paraId="70243CD3" w14:textId="77777777" w:rsidR="00363252" w:rsidRDefault="00363252" w:rsidP="003632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E) Sağ el serçe parmak </w:t>
      </w:r>
    </w:p>
    <w:p w14:paraId="393E5FEA" w14:textId="77777777" w:rsidR="00363252" w:rsidRDefault="00363252" w:rsidP="00363252">
      <w:pPr>
        <w:pStyle w:val="Default"/>
        <w:rPr>
          <w:sz w:val="22"/>
          <w:szCs w:val="22"/>
        </w:rPr>
      </w:pPr>
    </w:p>
    <w:p w14:paraId="28F27830" w14:textId="5F818682" w:rsidR="00363252" w:rsidRDefault="00FE32E4" w:rsidP="00FE32E4">
      <w:pPr>
        <w:pStyle w:val="Default"/>
        <w:spacing w:after="23"/>
        <w:rPr>
          <w:sz w:val="22"/>
          <w:szCs w:val="22"/>
        </w:rPr>
      </w:pPr>
      <w:r>
        <w:rPr>
          <w:b/>
          <w:bCs/>
          <w:sz w:val="22"/>
          <w:szCs w:val="22"/>
        </w:rPr>
        <w:t>20</w:t>
      </w:r>
      <w:r w:rsidR="00363252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>İ</w:t>
      </w:r>
      <w:r w:rsidR="00363252">
        <w:rPr>
          <w:sz w:val="22"/>
          <w:szCs w:val="22"/>
        </w:rPr>
        <w:t>nceltme i</w:t>
      </w:r>
      <w:r>
        <w:rPr>
          <w:sz w:val="22"/>
          <w:szCs w:val="22"/>
        </w:rPr>
        <w:t>ş</w:t>
      </w:r>
      <w:r w:rsidR="00363252">
        <w:rPr>
          <w:sz w:val="22"/>
          <w:szCs w:val="22"/>
        </w:rPr>
        <w:t xml:space="preserve">areti nasıl kullanılır? </w:t>
      </w:r>
    </w:p>
    <w:p w14:paraId="135AE2A3" w14:textId="77777777" w:rsidR="00FE32E4" w:rsidRDefault="00363252" w:rsidP="00FE32E4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proofErr w:type="spellStart"/>
      <w:r>
        <w:rPr>
          <w:sz w:val="22"/>
          <w:szCs w:val="22"/>
        </w:rPr>
        <w:t>Shift</w:t>
      </w:r>
      <w:proofErr w:type="spellEnd"/>
      <w:r>
        <w:rPr>
          <w:sz w:val="22"/>
          <w:szCs w:val="22"/>
        </w:rPr>
        <w:t xml:space="preserve"> tu</w:t>
      </w:r>
      <w:r w:rsidR="00FE32E4">
        <w:rPr>
          <w:sz w:val="22"/>
          <w:szCs w:val="22"/>
        </w:rPr>
        <w:t>ş</w:t>
      </w:r>
      <w:r>
        <w:rPr>
          <w:sz w:val="22"/>
          <w:szCs w:val="22"/>
        </w:rPr>
        <w:t>u ile aynı anda (3) tu</w:t>
      </w:r>
      <w:r w:rsidR="00FE32E4">
        <w:rPr>
          <w:sz w:val="22"/>
          <w:szCs w:val="22"/>
        </w:rPr>
        <w:t>ş</w:t>
      </w:r>
      <w:r>
        <w:rPr>
          <w:sz w:val="22"/>
          <w:szCs w:val="22"/>
        </w:rPr>
        <w:t>una basılı</w:t>
      </w:r>
      <w:r w:rsidR="00FE32E4">
        <w:rPr>
          <w:sz w:val="22"/>
          <w:szCs w:val="22"/>
        </w:rPr>
        <w:t xml:space="preserve">r.  </w:t>
      </w:r>
    </w:p>
    <w:p w14:paraId="1B22162B" w14:textId="20B55525" w:rsidR="00363252" w:rsidRDefault="00363252" w:rsidP="00FE32E4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proofErr w:type="spellStart"/>
      <w:r>
        <w:rPr>
          <w:sz w:val="22"/>
          <w:szCs w:val="22"/>
        </w:rPr>
        <w:t>Shift</w:t>
      </w:r>
      <w:proofErr w:type="spellEnd"/>
      <w:r>
        <w:rPr>
          <w:sz w:val="22"/>
          <w:szCs w:val="22"/>
        </w:rPr>
        <w:t xml:space="preserve"> tu</w:t>
      </w:r>
      <w:r w:rsidR="00FE32E4">
        <w:rPr>
          <w:sz w:val="22"/>
          <w:szCs w:val="22"/>
        </w:rPr>
        <w:t>ş</w:t>
      </w:r>
      <w:r>
        <w:rPr>
          <w:sz w:val="22"/>
          <w:szCs w:val="22"/>
        </w:rPr>
        <w:t>u ile aynı anda(2) tu</w:t>
      </w:r>
      <w:r w:rsidR="00FE32E4">
        <w:rPr>
          <w:sz w:val="22"/>
          <w:szCs w:val="22"/>
        </w:rPr>
        <w:t>ş</w:t>
      </w:r>
      <w:r>
        <w:rPr>
          <w:sz w:val="22"/>
          <w:szCs w:val="22"/>
        </w:rPr>
        <w:t xml:space="preserve">una basılır. </w:t>
      </w:r>
    </w:p>
    <w:p w14:paraId="05B924E6" w14:textId="4937354C" w:rsidR="00363252" w:rsidRDefault="00363252" w:rsidP="00FE32E4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>C) (^”) tu</w:t>
      </w:r>
      <w:r w:rsidR="00FE32E4">
        <w:rPr>
          <w:sz w:val="22"/>
          <w:szCs w:val="22"/>
        </w:rPr>
        <w:t>ş</w:t>
      </w:r>
      <w:r>
        <w:rPr>
          <w:sz w:val="22"/>
          <w:szCs w:val="22"/>
        </w:rPr>
        <w:t xml:space="preserve">una basılır. </w:t>
      </w:r>
    </w:p>
    <w:p w14:paraId="2AC944A7" w14:textId="53BEE71B" w:rsidR="00363252" w:rsidRDefault="00363252" w:rsidP="00FE32E4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>D) &gt;&lt; tu</w:t>
      </w:r>
      <w:r w:rsidR="00FE32E4">
        <w:rPr>
          <w:sz w:val="22"/>
          <w:szCs w:val="22"/>
        </w:rPr>
        <w:t>ş</w:t>
      </w:r>
      <w:r>
        <w:rPr>
          <w:sz w:val="22"/>
          <w:szCs w:val="22"/>
        </w:rPr>
        <w:t xml:space="preserve">una basılır. </w:t>
      </w:r>
    </w:p>
    <w:p w14:paraId="065B7DE2" w14:textId="7E86ED06" w:rsidR="00363252" w:rsidRDefault="00363252" w:rsidP="00FE32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E) ? </w:t>
      </w:r>
      <w:proofErr w:type="gramStart"/>
      <w:r>
        <w:rPr>
          <w:sz w:val="22"/>
          <w:szCs w:val="22"/>
        </w:rPr>
        <w:t>tu</w:t>
      </w:r>
      <w:r w:rsidR="00FE32E4">
        <w:rPr>
          <w:sz w:val="22"/>
          <w:szCs w:val="22"/>
        </w:rPr>
        <w:t>ş</w:t>
      </w:r>
      <w:r>
        <w:rPr>
          <w:sz w:val="22"/>
          <w:szCs w:val="22"/>
        </w:rPr>
        <w:t>una</w:t>
      </w:r>
      <w:proofErr w:type="gramEnd"/>
      <w:r>
        <w:rPr>
          <w:sz w:val="22"/>
          <w:szCs w:val="22"/>
        </w:rPr>
        <w:t xml:space="preserve"> basılır </w:t>
      </w:r>
    </w:p>
    <w:p w14:paraId="0842372F" w14:textId="27ACAF90" w:rsidR="00363252" w:rsidRDefault="00363252" w:rsidP="003632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07588E" w14:textId="77777777" w:rsidR="00AE3AA0" w:rsidRDefault="00AE3AA0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6FDD36F2" w14:textId="77777777" w:rsidR="00AE3AA0" w:rsidRDefault="00AE3AA0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3E8A1501" w14:textId="77777777" w:rsidR="00FE32E4" w:rsidRDefault="00FE32E4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3C3871A1" w14:textId="77777777" w:rsidR="00FE32E4" w:rsidRDefault="00FE32E4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5C6BEEF9" w14:textId="77777777" w:rsidR="00FE32E4" w:rsidRDefault="00FE32E4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33BBBD38" w14:textId="77777777" w:rsidR="00FE32E4" w:rsidRDefault="00FE32E4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4456E35D" w14:textId="77777777" w:rsidR="00FE32E4" w:rsidRDefault="00FE32E4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  <w:bookmarkStart w:id="0" w:name="_GoBack"/>
      <w:bookmarkEnd w:id="0"/>
    </w:p>
    <w:p w14:paraId="545D2E57" w14:textId="77777777" w:rsidR="00FE32E4" w:rsidRDefault="00FE32E4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15C7AB5B" w14:textId="77777777" w:rsidR="00FE32E4" w:rsidRDefault="00FE32E4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28057D2E" w14:textId="77777777" w:rsidR="00FE32E4" w:rsidRDefault="00FE32E4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75A00D3F" w14:textId="77777777" w:rsidR="00FE32E4" w:rsidRDefault="00FE32E4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18292B4A" w14:textId="77777777" w:rsidR="00FE32E4" w:rsidRDefault="00FE32E4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1491C965" w14:textId="77777777" w:rsidR="00AE3AA0" w:rsidRDefault="00AE3AA0" w:rsidP="00C46C1D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eastAsiaTheme="minorHAnsi"/>
          <w:b/>
          <w:bCs/>
          <w:sz w:val="20"/>
          <w:szCs w:val="20"/>
          <w:lang w:eastAsia="en-US"/>
        </w:rPr>
      </w:pPr>
    </w:p>
    <w:p w14:paraId="07632FBE" w14:textId="5FDD732F" w:rsidR="00F27D55" w:rsidRPr="00FE32E4" w:rsidRDefault="00C46C1D" w:rsidP="00FE32E4">
      <w:pPr>
        <w:pStyle w:val="NormalWeb"/>
        <w:tabs>
          <w:tab w:val="left" w:pos="426"/>
          <w:tab w:val="left" w:pos="1276"/>
          <w:tab w:val="left" w:pos="2694"/>
          <w:tab w:val="left" w:pos="3686"/>
        </w:tabs>
        <w:spacing w:before="0" w:beforeAutospacing="0" w:after="0" w:afterAutospacing="0" w:line="0" w:lineRule="atLeast"/>
        <w:ind w:left="142" w:right="141"/>
        <w:contextualSpacing/>
        <w:jc w:val="right"/>
        <w:rPr>
          <w:rFonts w:ascii="Bradley Hand ITC" w:hAnsi="Bradley Hand ITC"/>
          <w:sz w:val="20"/>
          <w:szCs w:val="20"/>
        </w:rPr>
      </w:pPr>
      <w:r w:rsidRPr="00FE32E4">
        <w:rPr>
          <w:rFonts w:ascii="Bradley Hand ITC" w:eastAsiaTheme="minorHAnsi" w:hAnsi="Bradley Hand ITC"/>
          <w:b/>
          <w:bCs/>
          <w:i/>
          <w:iCs/>
          <w:sz w:val="20"/>
          <w:szCs w:val="20"/>
          <w:lang w:eastAsia="en-US"/>
        </w:rPr>
        <w:t>Her Soru</w:t>
      </w:r>
      <w:r w:rsidR="00FE32E4" w:rsidRPr="00FE32E4">
        <w:rPr>
          <w:rFonts w:ascii="Bradley Hand ITC" w:eastAsiaTheme="minorHAnsi" w:hAnsi="Bradley Hand ITC"/>
          <w:b/>
          <w:bCs/>
          <w:i/>
          <w:iCs/>
          <w:sz w:val="20"/>
          <w:szCs w:val="20"/>
          <w:lang w:eastAsia="en-US"/>
        </w:rPr>
        <w:t xml:space="preserve"> 5</w:t>
      </w:r>
      <w:r w:rsidRPr="00FE32E4">
        <w:rPr>
          <w:rFonts w:ascii="Bradley Hand ITC" w:eastAsiaTheme="minorHAnsi" w:hAnsi="Bradley Hand ITC"/>
          <w:b/>
          <w:bCs/>
          <w:i/>
          <w:iCs/>
          <w:sz w:val="20"/>
          <w:szCs w:val="20"/>
          <w:lang w:eastAsia="en-US"/>
        </w:rPr>
        <w:t xml:space="preserve"> puandır.</w:t>
      </w:r>
      <w:r w:rsidR="00AE3AA0" w:rsidRPr="00FE32E4">
        <w:rPr>
          <w:rFonts w:ascii="Bradley Hand ITC" w:eastAsiaTheme="minorHAnsi" w:hAnsi="Bradley Hand ITC"/>
          <w:b/>
          <w:bCs/>
          <w:i/>
          <w:iCs/>
          <w:sz w:val="20"/>
          <w:szCs w:val="20"/>
          <w:lang w:eastAsia="en-US"/>
        </w:rPr>
        <w:t xml:space="preserve"> </w:t>
      </w:r>
      <w:r w:rsidRPr="00FE32E4">
        <w:rPr>
          <w:rFonts w:ascii="Bradley Hand ITC" w:eastAsiaTheme="minorHAnsi" w:hAnsi="Bradley Hand ITC"/>
          <w:b/>
          <w:bCs/>
          <w:i/>
          <w:iCs/>
          <w:sz w:val="20"/>
          <w:szCs w:val="20"/>
          <w:lang w:eastAsia="en-US"/>
        </w:rPr>
        <w:t>Ba</w:t>
      </w:r>
      <w:r w:rsidRPr="00FE32E4">
        <w:rPr>
          <w:rFonts w:eastAsiaTheme="minorHAnsi"/>
          <w:b/>
          <w:bCs/>
          <w:i/>
          <w:iCs/>
          <w:sz w:val="20"/>
          <w:szCs w:val="20"/>
          <w:lang w:eastAsia="en-US"/>
        </w:rPr>
        <w:t>ş</w:t>
      </w:r>
      <w:r w:rsidRPr="00FE32E4">
        <w:rPr>
          <w:rFonts w:ascii="Bradley Hand ITC" w:eastAsiaTheme="minorHAnsi" w:hAnsi="Bradley Hand ITC"/>
          <w:b/>
          <w:bCs/>
          <w:i/>
          <w:iCs/>
          <w:sz w:val="20"/>
          <w:szCs w:val="20"/>
          <w:lang w:eastAsia="en-US"/>
        </w:rPr>
        <w:t>ar</w:t>
      </w:r>
      <w:r w:rsidRPr="00FE32E4">
        <w:rPr>
          <w:rFonts w:ascii="Bradley Hand ITC" w:eastAsiaTheme="minorHAnsi" w:hAnsi="Bradley Hand ITC" w:cs="Bradley Hand ITC"/>
          <w:b/>
          <w:bCs/>
          <w:i/>
          <w:iCs/>
          <w:sz w:val="20"/>
          <w:szCs w:val="20"/>
          <w:lang w:eastAsia="en-US"/>
        </w:rPr>
        <w:t>ı</w:t>
      </w:r>
      <w:r w:rsidRPr="00FE32E4">
        <w:rPr>
          <w:rFonts w:ascii="Bradley Hand ITC" w:eastAsiaTheme="minorHAnsi" w:hAnsi="Bradley Hand ITC"/>
          <w:b/>
          <w:bCs/>
          <w:i/>
          <w:iCs/>
          <w:sz w:val="20"/>
          <w:szCs w:val="20"/>
          <w:lang w:eastAsia="en-US"/>
        </w:rPr>
        <w:t>lar</w:t>
      </w:r>
      <w:r w:rsidRPr="00FE32E4">
        <w:rPr>
          <w:rFonts w:ascii="Bradley Hand ITC" w:eastAsiaTheme="minorHAnsi" w:hAnsi="Bradley Hand ITC"/>
          <w:b/>
          <w:bCs/>
          <w:sz w:val="20"/>
          <w:szCs w:val="20"/>
          <w:lang w:eastAsia="en-US"/>
        </w:rPr>
        <w:t>.</w:t>
      </w:r>
    </w:p>
    <w:sectPr w:rsidR="00F27D55" w:rsidRPr="00FE32E4" w:rsidSect="00363252">
      <w:headerReference w:type="default" r:id="rId9"/>
      <w:type w:val="continuous"/>
      <w:pgSz w:w="16838" w:h="11906" w:orient="landscape"/>
      <w:pgMar w:top="284" w:right="284" w:bottom="284" w:left="284" w:header="283" w:footer="708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CBED1" w14:textId="77777777" w:rsidR="00CF28F7" w:rsidRDefault="00CF28F7" w:rsidP="00370EB8">
      <w:r>
        <w:separator/>
      </w:r>
    </w:p>
  </w:endnote>
  <w:endnote w:type="continuationSeparator" w:id="0">
    <w:p w14:paraId="28DFE615" w14:textId="77777777" w:rsidR="00CF28F7" w:rsidRDefault="00CF28F7" w:rsidP="0037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CBD7C2" w14:textId="77777777" w:rsidR="00CF28F7" w:rsidRDefault="00CF28F7" w:rsidP="00370EB8">
      <w:r>
        <w:separator/>
      </w:r>
    </w:p>
  </w:footnote>
  <w:footnote w:type="continuationSeparator" w:id="0">
    <w:p w14:paraId="2ED81A7B" w14:textId="77777777" w:rsidR="00CF28F7" w:rsidRDefault="00CF28F7" w:rsidP="00370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692"/>
      <w:gridCol w:w="3086"/>
      <w:gridCol w:w="2299"/>
      <w:gridCol w:w="8191"/>
    </w:tblGrid>
    <w:tr w:rsidR="00D165BB" w14:paraId="1D5FF773" w14:textId="77777777" w:rsidTr="00FE32E4">
      <w:tc>
        <w:tcPr>
          <w:tcW w:w="16268" w:type="dxa"/>
          <w:gridSpan w:val="4"/>
        </w:tcPr>
        <w:p w14:paraId="5CF14208" w14:textId="3D06C989" w:rsidR="00D165BB" w:rsidRDefault="00C1645C" w:rsidP="00C74C00">
          <w:pPr>
            <w:pStyle w:val="stbilgi"/>
            <w:jc w:val="center"/>
            <w:rPr>
              <w:b/>
            </w:rPr>
          </w:pPr>
          <w:r>
            <w:rPr>
              <w:b/>
            </w:rPr>
            <w:t>2017-2018</w:t>
          </w:r>
          <w:r w:rsidR="00D165BB">
            <w:rPr>
              <w:b/>
            </w:rPr>
            <w:t xml:space="preserve"> EĞİTİM ÖĞRETİM YILI</w:t>
          </w:r>
        </w:p>
      </w:tc>
    </w:tr>
    <w:tr w:rsidR="00D165BB" w14:paraId="31743119" w14:textId="77777777" w:rsidTr="00FE32E4">
      <w:tc>
        <w:tcPr>
          <w:tcW w:w="16268" w:type="dxa"/>
          <w:gridSpan w:val="4"/>
        </w:tcPr>
        <w:p w14:paraId="4C858BE9" w14:textId="196E7487" w:rsidR="00D165BB" w:rsidRDefault="00506E40" w:rsidP="00C74C00">
          <w:pPr>
            <w:pStyle w:val="stbilgi"/>
            <w:jc w:val="center"/>
            <w:rPr>
              <w:b/>
            </w:rPr>
          </w:pPr>
          <w:r>
            <w:rPr>
              <w:b/>
            </w:rPr>
            <w:t>ÇELTİK</w:t>
          </w:r>
          <w:r w:rsidR="00D165BB">
            <w:rPr>
              <w:b/>
            </w:rPr>
            <w:t xml:space="preserve"> HALK EĞİTİMİ MERKEZİ</w:t>
          </w:r>
        </w:p>
      </w:tc>
    </w:tr>
    <w:tr w:rsidR="00D165BB" w14:paraId="6A920B13" w14:textId="77777777" w:rsidTr="00FE32E4">
      <w:tc>
        <w:tcPr>
          <w:tcW w:w="16268" w:type="dxa"/>
          <w:gridSpan w:val="4"/>
        </w:tcPr>
        <w:p w14:paraId="4DADB0B5" w14:textId="685D7576" w:rsidR="00D165BB" w:rsidRDefault="00363252" w:rsidP="00D165BB">
          <w:pPr>
            <w:pStyle w:val="stbilgi"/>
            <w:jc w:val="center"/>
            <w:rPr>
              <w:b/>
            </w:rPr>
          </w:pPr>
          <w:r>
            <w:rPr>
              <w:b/>
            </w:rPr>
            <w:t>F KLAVYE KULLANIMI HIZLI YAZI MODÜLÜ SINAV</w:t>
          </w:r>
          <w:r w:rsidR="00D165BB" w:rsidRPr="00166857">
            <w:rPr>
              <w:b/>
            </w:rPr>
            <w:t xml:space="preserve"> SORULARI</w:t>
          </w:r>
        </w:p>
      </w:tc>
    </w:tr>
    <w:tr w:rsidR="00D165BB" w14:paraId="28898A54" w14:textId="77777777" w:rsidTr="00FE32E4">
      <w:tc>
        <w:tcPr>
          <w:tcW w:w="2692" w:type="dxa"/>
        </w:tcPr>
        <w:p w14:paraId="432588B7" w14:textId="77777777" w:rsidR="00D165BB" w:rsidRPr="00166857" w:rsidRDefault="00D165BB" w:rsidP="00D165BB">
          <w:pPr>
            <w:pStyle w:val="stbilgi"/>
            <w:jc w:val="center"/>
            <w:rPr>
              <w:b/>
            </w:rPr>
          </w:pPr>
          <w:r>
            <w:rPr>
              <w:b/>
            </w:rPr>
            <w:t>SINAV TARİHİ</w:t>
          </w:r>
        </w:p>
      </w:tc>
      <w:tc>
        <w:tcPr>
          <w:tcW w:w="3086" w:type="dxa"/>
        </w:tcPr>
        <w:p w14:paraId="06F54725" w14:textId="77777777" w:rsidR="00D165BB" w:rsidRPr="00166857" w:rsidRDefault="00D165BB" w:rsidP="00D165BB">
          <w:pPr>
            <w:pStyle w:val="stbilgi"/>
            <w:jc w:val="center"/>
            <w:rPr>
              <w:b/>
            </w:rPr>
          </w:pPr>
          <w:r>
            <w:rPr>
              <w:b/>
            </w:rPr>
            <w:t>ADI SOYADI</w:t>
          </w:r>
        </w:p>
      </w:tc>
      <w:tc>
        <w:tcPr>
          <w:tcW w:w="2299" w:type="dxa"/>
        </w:tcPr>
        <w:p w14:paraId="2137EE6A" w14:textId="77777777" w:rsidR="00D165BB" w:rsidRPr="00166857" w:rsidRDefault="00D165BB" w:rsidP="00D165BB">
          <w:pPr>
            <w:pStyle w:val="stbilgi"/>
            <w:jc w:val="center"/>
            <w:rPr>
              <w:b/>
            </w:rPr>
          </w:pPr>
          <w:r>
            <w:rPr>
              <w:b/>
            </w:rPr>
            <w:t>İMZA</w:t>
          </w:r>
        </w:p>
      </w:tc>
      <w:tc>
        <w:tcPr>
          <w:tcW w:w="8191" w:type="dxa"/>
        </w:tcPr>
        <w:p w14:paraId="03844457" w14:textId="77777777" w:rsidR="00D165BB" w:rsidRPr="00166857" w:rsidRDefault="00D165BB" w:rsidP="00D165BB">
          <w:pPr>
            <w:pStyle w:val="stbilgi"/>
            <w:jc w:val="center"/>
            <w:rPr>
              <w:b/>
            </w:rPr>
          </w:pPr>
          <w:r>
            <w:rPr>
              <w:b/>
            </w:rPr>
            <w:t>ALDIĞI NOT</w:t>
          </w:r>
        </w:p>
      </w:tc>
    </w:tr>
    <w:tr w:rsidR="00D165BB" w14:paraId="1574896E" w14:textId="77777777" w:rsidTr="00FE32E4">
      <w:tc>
        <w:tcPr>
          <w:tcW w:w="2692" w:type="dxa"/>
        </w:tcPr>
        <w:p w14:paraId="71E4A31C" w14:textId="41BE59DC" w:rsidR="00D165BB" w:rsidRPr="00166857" w:rsidRDefault="00FE32E4" w:rsidP="00FE32E4">
          <w:pPr>
            <w:pStyle w:val="stbilgi"/>
            <w:jc w:val="center"/>
            <w:rPr>
              <w:b/>
            </w:rPr>
          </w:pPr>
          <w:proofErr w:type="gramStart"/>
          <w:r>
            <w:rPr>
              <w:b/>
            </w:rPr>
            <w:t>28</w:t>
          </w:r>
          <w:r w:rsidR="00363252">
            <w:rPr>
              <w:b/>
            </w:rPr>
            <w:t>/</w:t>
          </w:r>
          <w:r>
            <w:rPr>
              <w:b/>
            </w:rPr>
            <w:t>1</w:t>
          </w:r>
          <w:r w:rsidR="00363252">
            <w:rPr>
              <w:b/>
            </w:rPr>
            <w:t>2/201</w:t>
          </w:r>
          <w:r>
            <w:rPr>
              <w:b/>
            </w:rPr>
            <w:t>7</w:t>
          </w:r>
          <w:proofErr w:type="gramEnd"/>
        </w:p>
      </w:tc>
      <w:tc>
        <w:tcPr>
          <w:tcW w:w="3086" w:type="dxa"/>
        </w:tcPr>
        <w:p w14:paraId="6B75B184" w14:textId="77777777" w:rsidR="00D165BB" w:rsidRPr="00166857" w:rsidRDefault="00D165BB" w:rsidP="00D165BB">
          <w:pPr>
            <w:pStyle w:val="stbilgi"/>
            <w:jc w:val="center"/>
            <w:rPr>
              <w:b/>
            </w:rPr>
          </w:pPr>
        </w:p>
      </w:tc>
      <w:tc>
        <w:tcPr>
          <w:tcW w:w="2299" w:type="dxa"/>
        </w:tcPr>
        <w:p w14:paraId="20A4824C" w14:textId="77777777" w:rsidR="00D165BB" w:rsidRPr="00166857" w:rsidRDefault="00D165BB" w:rsidP="00D165BB">
          <w:pPr>
            <w:pStyle w:val="stbilgi"/>
            <w:jc w:val="center"/>
            <w:rPr>
              <w:b/>
            </w:rPr>
          </w:pPr>
        </w:p>
      </w:tc>
      <w:tc>
        <w:tcPr>
          <w:tcW w:w="8191" w:type="dxa"/>
        </w:tcPr>
        <w:p w14:paraId="25AC7972" w14:textId="77777777" w:rsidR="00D165BB" w:rsidRPr="00166857" w:rsidRDefault="00D165BB" w:rsidP="00D165BB">
          <w:pPr>
            <w:pStyle w:val="stbilgi"/>
            <w:jc w:val="center"/>
            <w:rPr>
              <w:b/>
            </w:rPr>
          </w:pPr>
        </w:p>
      </w:tc>
    </w:tr>
  </w:tbl>
  <w:p w14:paraId="75418DD0" w14:textId="77777777" w:rsidR="00D165BB" w:rsidRDefault="00D165B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46"/>
    <w:multiLevelType w:val="hybridMultilevel"/>
    <w:tmpl w:val="5FEC7F5C"/>
    <w:lvl w:ilvl="0" w:tplc="53F086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1F85DC5"/>
    <w:multiLevelType w:val="hybridMultilevel"/>
    <w:tmpl w:val="F23A1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F7D1E"/>
    <w:multiLevelType w:val="hybridMultilevel"/>
    <w:tmpl w:val="7284ACF8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68"/>
    <w:rsid w:val="00045306"/>
    <w:rsid w:val="00056B2B"/>
    <w:rsid w:val="0006248E"/>
    <w:rsid w:val="00063832"/>
    <w:rsid w:val="00066CE1"/>
    <w:rsid w:val="0007520A"/>
    <w:rsid w:val="000A63C4"/>
    <w:rsid w:val="00120601"/>
    <w:rsid w:val="00131A76"/>
    <w:rsid w:val="00135EC3"/>
    <w:rsid w:val="00166857"/>
    <w:rsid w:val="001A65B2"/>
    <w:rsid w:val="001D36D1"/>
    <w:rsid w:val="001F1A44"/>
    <w:rsid w:val="00202C9B"/>
    <w:rsid w:val="00250037"/>
    <w:rsid w:val="002739DA"/>
    <w:rsid w:val="002C7477"/>
    <w:rsid w:val="002D6B8D"/>
    <w:rsid w:val="00340ADF"/>
    <w:rsid w:val="00363252"/>
    <w:rsid w:val="00370EB8"/>
    <w:rsid w:val="00430CCE"/>
    <w:rsid w:val="00455FB6"/>
    <w:rsid w:val="004E6365"/>
    <w:rsid w:val="00506E40"/>
    <w:rsid w:val="00553906"/>
    <w:rsid w:val="00587253"/>
    <w:rsid w:val="005A26D2"/>
    <w:rsid w:val="005A46D9"/>
    <w:rsid w:val="005F719F"/>
    <w:rsid w:val="00612F3F"/>
    <w:rsid w:val="00623F6E"/>
    <w:rsid w:val="00670E79"/>
    <w:rsid w:val="00685E86"/>
    <w:rsid w:val="006A7870"/>
    <w:rsid w:val="006F373B"/>
    <w:rsid w:val="006F47B5"/>
    <w:rsid w:val="007059EE"/>
    <w:rsid w:val="00710E21"/>
    <w:rsid w:val="007301E1"/>
    <w:rsid w:val="00743A40"/>
    <w:rsid w:val="00750740"/>
    <w:rsid w:val="007C5DFD"/>
    <w:rsid w:val="00800996"/>
    <w:rsid w:val="008366C9"/>
    <w:rsid w:val="00845A68"/>
    <w:rsid w:val="008879DD"/>
    <w:rsid w:val="008D63B6"/>
    <w:rsid w:val="008E3B5A"/>
    <w:rsid w:val="00913358"/>
    <w:rsid w:val="009D6294"/>
    <w:rsid w:val="009E18DD"/>
    <w:rsid w:val="00A00691"/>
    <w:rsid w:val="00A25D8B"/>
    <w:rsid w:val="00A44B20"/>
    <w:rsid w:val="00AE3AA0"/>
    <w:rsid w:val="00AE6C86"/>
    <w:rsid w:val="00B82D9D"/>
    <w:rsid w:val="00BB1E13"/>
    <w:rsid w:val="00BF0F79"/>
    <w:rsid w:val="00BF6474"/>
    <w:rsid w:val="00C1645C"/>
    <w:rsid w:val="00C245CC"/>
    <w:rsid w:val="00C46C1D"/>
    <w:rsid w:val="00C74C00"/>
    <w:rsid w:val="00C93F26"/>
    <w:rsid w:val="00CA345B"/>
    <w:rsid w:val="00CE01AA"/>
    <w:rsid w:val="00CE533C"/>
    <w:rsid w:val="00CF28F7"/>
    <w:rsid w:val="00CF2A2F"/>
    <w:rsid w:val="00CF7081"/>
    <w:rsid w:val="00D165BB"/>
    <w:rsid w:val="00E22EC1"/>
    <w:rsid w:val="00E27E84"/>
    <w:rsid w:val="00EB0D31"/>
    <w:rsid w:val="00F27D55"/>
    <w:rsid w:val="00F33066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4F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62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2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9D6294"/>
  </w:style>
  <w:style w:type="paragraph" w:styleId="stbilgi">
    <w:name w:val="header"/>
    <w:basedOn w:val="Normal"/>
    <w:link w:val="stbilgiChar"/>
    <w:uiPriority w:val="99"/>
    <w:unhideWhenUsed/>
    <w:rsid w:val="00370EB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0E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70EB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70E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06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0601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D1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3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D629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62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9D6294"/>
  </w:style>
  <w:style w:type="paragraph" w:styleId="stbilgi">
    <w:name w:val="header"/>
    <w:basedOn w:val="Normal"/>
    <w:link w:val="stbilgiChar"/>
    <w:uiPriority w:val="99"/>
    <w:unhideWhenUsed/>
    <w:rsid w:val="00370EB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0E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70EB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70EB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206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0601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D16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32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EF42-D32D-402A-AC1B-03FC1776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knn kvtl</dc:creator>
  <cp:lastModifiedBy>user</cp:lastModifiedBy>
  <cp:revision>2</cp:revision>
  <cp:lastPrinted>2017-11-14T07:01:00Z</cp:lastPrinted>
  <dcterms:created xsi:type="dcterms:W3CDTF">2018-03-01T11:07:00Z</dcterms:created>
  <dcterms:modified xsi:type="dcterms:W3CDTF">2018-03-01T11:07:00Z</dcterms:modified>
</cp:coreProperties>
</file>